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C7" w:rsidRPr="00514911" w:rsidRDefault="000344C7" w:rsidP="000344C7">
      <w:pPr>
        <w:jc w:val="right"/>
      </w:pPr>
    </w:p>
    <w:p w:rsidR="00CF044B" w:rsidRDefault="00CF044B"/>
    <w:p w:rsidR="00514911" w:rsidRDefault="004F26D6" w:rsidP="00514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514911" w:rsidRPr="00514911">
        <w:rPr>
          <w:b/>
          <w:sz w:val="24"/>
          <w:szCs w:val="24"/>
        </w:rPr>
        <w:t xml:space="preserve"> о работе Комиссии по противодействию коррупции </w:t>
      </w:r>
    </w:p>
    <w:p w:rsidR="00514911" w:rsidRPr="00514911" w:rsidRDefault="00514911" w:rsidP="00514911">
      <w:pPr>
        <w:jc w:val="center"/>
        <w:rPr>
          <w:b/>
          <w:sz w:val="24"/>
          <w:szCs w:val="24"/>
        </w:rPr>
      </w:pPr>
      <w:r w:rsidRPr="00514911">
        <w:rPr>
          <w:b/>
          <w:sz w:val="24"/>
          <w:szCs w:val="24"/>
        </w:rPr>
        <w:t>в МБОУ «ООШ» с. Усть-Лыжа.</w:t>
      </w:r>
    </w:p>
    <w:p w:rsidR="00514911" w:rsidRDefault="00CA2C8C" w:rsidP="00514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14911" w:rsidRPr="00514911">
        <w:rPr>
          <w:b/>
          <w:sz w:val="24"/>
          <w:szCs w:val="24"/>
        </w:rPr>
        <w:t xml:space="preserve"> квартал</w:t>
      </w:r>
      <w:r w:rsidR="00397D45">
        <w:rPr>
          <w:b/>
          <w:sz w:val="24"/>
          <w:szCs w:val="24"/>
        </w:rPr>
        <w:t xml:space="preserve"> 2022</w:t>
      </w:r>
    </w:p>
    <w:tbl>
      <w:tblPr>
        <w:tblStyle w:val="a3"/>
        <w:tblW w:w="0" w:type="auto"/>
        <w:tblLook w:val="04A0"/>
      </w:tblPr>
      <w:tblGrid>
        <w:gridCol w:w="1668"/>
        <w:gridCol w:w="3969"/>
        <w:gridCol w:w="3933"/>
      </w:tblGrid>
      <w:tr w:rsidR="00641A19" w:rsidRPr="00590DFA" w:rsidTr="00D209BE">
        <w:tc>
          <w:tcPr>
            <w:tcW w:w="1668" w:type="dxa"/>
          </w:tcPr>
          <w:p w:rsidR="00641A19" w:rsidRPr="00590DFA" w:rsidRDefault="00641A19" w:rsidP="00D209BE">
            <w:pPr>
              <w:jc w:val="center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3969" w:type="dxa"/>
          </w:tcPr>
          <w:p w:rsidR="00641A19" w:rsidRPr="00590DFA" w:rsidRDefault="00641A19" w:rsidP="00D209BE">
            <w:pPr>
              <w:jc w:val="center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>Вопросы, рассмотренные на заседании</w:t>
            </w:r>
          </w:p>
        </w:tc>
        <w:tc>
          <w:tcPr>
            <w:tcW w:w="3933" w:type="dxa"/>
          </w:tcPr>
          <w:p w:rsidR="00641A19" w:rsidRPr="00590DFA" w:rsidRDefault="00641A19" w:rsidP="00D209BE">
            <w:pPr>
              <w:jc w:val="center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>Решение комиссии</w:t>
            </w:r>
          </w:p>
        </w:tc>
      </w:tr>
      <w:tr w:rsidR="00641A19" w:rsidRPr="00590DFA" w:rsidTr="00D209BE">
        <w:trPr>
          <w:trHeight w:val="495"/>
        </w:trPr>
        <w:tc>
          <w:tcPr>
            <w:tcW w:w="1668" w:type="dxa"/>
          </w:tcPr>
          <w:p w:rsidR="00641A19" w:rsidRPr="00590DFA" w:rsidRDefault="00641A19" w:rsidP="00D209BE">
            <w:pPr>
              <w:jc w:val="center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>24.01.2022</w:t>
            </w:r>
          </w:p>
        </w:tc>
        <w:tc>
          <w:tcPr>
            <w:tcW w:w="3969" w:type="dxa"/>
          </w:tcPr>
          <w:p w:rsidR="00641A19" w:rsidRPr="00590DFA" w:rsidRDefault="00641A19" w:rsidP="00D209BE">
            <w:pPr>
              <w:jc w:val="both"/>
              <w:rPr>
                <w:color w:val="000000"/>
                <w:sz w:val="24"/>
                <w:szCs w:val="24"/>
              </w:rPr>
            </w:pPr>
            <w:r w:rsidRPr="00590DFA">
              <w:rPr>
                <w:color w:val="000000"/>
                <w:sz w:val="24"/>
                <w:szCs w:val="24"/>
              </w:rPr>
              <w:t>1.Заседание антикоррупционной комиссии «Отчет об антикоррупционной деятельности за 2021 год. План мероприятий на 2022 год»</w:t>
            </w:r>
          </w:p>
          <w:p w:rsidR="00590DFA" w:rsidRPr="00590DFA" w:rsidRDefault="00590DFA" w:rsidP="00D209B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41A19" w:rsidRPr="00590DFA" w:rsidRDefault="000503B8" w:rsidP="00D209B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41A19" w:rsidRPr="00590DFA">
              <w:rPr>
                <w:color w:val="000000"/>
                <w:sz w:val="24"/>
                <w:szCs w:val="24"/>
              </w:rPr>
              <w:t>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  <w:p w:rsidR="00641A19" w:rsidRPr="00590DFA" w:rsidRDefault="00641A19" w:rsidP="00D20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41A19" w:rsidRPr="00590DFA" w:rsidRDefault="00641A19" w:rsidP="00D209BE">
            <w:pPr>
              <w:jc w:val="both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>1.Принять План работы Комиссии по противодействию коррупции на 2022 год</w:t>
            </w:r>
            <w:proofErr w:type="gramStart"/>
            <w:r w:rsidRPr="00590DFA">
              <w:rPr>
                <w:sz w:val="24"/>
                <w:szCs w:val="24"/>
              </w:rPr>
              <w:t xml:space="preserve"> .</w:t>
            </w:r>
            <w:proofErr w:type="gramEnd"/>
          </w:p>
          <w:p w:rsidR="00590DFA" w:rsidRPr="00590DFA" w:rsidRDefault="00590DFA" w:rsidP="00D209B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41A19" w:rsidRPr="00590DFA" w:rsidRDefault="000503B8" w:rsidP="00D209B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41A19" w:rsidRPr="00590DFA">
              <w:rPr>
                <w:color w:val="000000"/>
                <w:sz w:val="24"/>
                <w:szCs w:val="24"/>
              </w:rPr>
              <w:t>. Принять перечень должностных обязанностей работников, исполнение которых в наибольшей мере подвержено риску коррупционных проявлений</w:t>
            </w:r>
            <w:r w:rsidR="00590DFA" w:rsidRPr="00590DFA">
              <w:rPr>
                <w:color w:val="000000"/>
                <w:sz w:val="24"/>
                <w:szCs w:val="24"/>
              </w:rPr>
              <w:t>.</w:t>
            </w:r>
          </w:p>
        </w:tc>
      </w:tr>
      <w:tr w:rsidR="00641A19" w:rsidRPr="00590DFA" w:rsidTr="00D209BE">
        <w:tc>
          <w:tcPr>
            <w:tcW w:w="1668" w:type="dxa"/>
          </w:tcPr>
          <w:p w:rsidR="00641A19" w:rsidRPr="00590DFA" w:rsidRDefault="00641A19" w:rsidP="00D209BE">
            <w:pPr>
              <w:jc w:val="center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>14.02.2022</w:t>
            </w:r>
          </w:p>
        </w:tc>
        <w:tc>
          <w:tcPr>
            <w:tcW w:w="3969" w:type="dxa"/>
          </w:tcPr>
          <w:p w:rsidR="00641A19" w:rsidRPr="00590DFA" w:rsidRDefault="00641A19" w:rsidP="00D209BE">
            <w:pPr>
              <w:jc w:val="both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>1. Контроль проведения  с принимаемыми работниками учреждения (предприятия) обязательной разъяснительной работы по вопросам противодействия коррупции.</w:t>
            </w:r>
          </w:p>
          <w:p w:rsidR="00590DFA" w:rsidRPr="00590DFA" w:rsidRDefault="00590DFA" w:rsidP="00D209BE">
            <w:pPr>
              <w:jc w:val="both"/>
              <w:rPr>
                <w:sz w:val="24"/>
                <w:szCs w:val="24"/>
              </w:rPr>
            </w:pPr>
          </w:p>
          <w:p w:rsidR="00641A19" w:rsidRPr="00590DFA" w:rsidRDefault="00641A19" w:rsidP="00D209BE">
            <w:pPr>
              <w:jc w:val="both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 xml:space="preserve">2. </w:t>
            </w:r>
            <w:r w:rsidR="00590DFA">
              <w:rPr>
                <w:sz w:val="24"/>
                <w:szCs w:val="24"/>
              </w:rPr>
              <w:t>Работа комиссии</w:t>
            </w:r>
            <w:r w:rsidRPr="00590DFA">
              <w:rPr>
                <w:color w:val="000000"/>
                <w:sz w:val="24"/>
                <w:szCs w:val="24"/>
              </w:rPr>
              <w:t xml:space="preserve"> по выявлению фактов вымогательства, сбора денег </w:t>
            </w:r>
            <w:r w:rsidR="00590DFA">
              <w:rPr>
                <w:color w:val="000000"/>
                <w:sz w:val="24"/>
                <w:szCs w:val="24"/>
              </w:rPr>
              <w:t xml:space="preserve">с родителей </w:t>
            </w:r>
            <w:r w:rsidRPr="00590DFA">
              <w:rPr>
                <w:color w:val="000000"/>
                <w:sz w:val="24"/>
                <w:szCs w:val="24"/>
              </w:rPr>
              <w:t>и других проявлений коррупции.</w:t>
            </w:r>
          </w:p>
          <w:p w:rsidR="00641A19" w:rsidRPr="00590DFA" w:rsidRDefault="00641A19" w:rsidP="00D20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41A19" w:rsidRPr="00590DFA" w:rsidRDefault="00641A19" w:rsidP="00D209BE">
            <w:pPr>
              <w:jc w:val="both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 xml:space="preserve">  1. Признать, что в образовательной организации ведется с принимаемыми работниками разъяснительная работа по вопросам противодействия коррупции. Фактов нарушения не выявлено.</w:t>
            </w:r>
          </w:p>
          <w:p w:rsidR="00590DFA" w:rsidRPr="00590DFA" w:rsidRDefault="00590DFA" w:rsidP="00D209BE">
            <w:pPr>
              <w:jc w:val="both"/>
              <w:rPr>
                <w:sz w:val="24"/>
                <w:szCs w:val="24"/>
              </w:rPr>
            </w:pPr>
          </w:p>
          <w:p w:rsidR="00641A19" w:rsidRPr="00590DFA" w:rsidRDefault="00641A19" w:rsidP="00D209BE">
            <w:pPr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 xml:space="preserve">2. </w:t>
            </w:r>
            <w:r w:rsidR="00590DFA" w:rsidRPr="00590DFA">
              <w:rPr>
                <w:sz w:val="24"/>
                <w:szCs w:val="24"/>
              </w:rPr>
              <w:t xml:space="preserve">Считать, работа по выявлению </w:t>
            </w:r>
            <w:r w:rsidR="00590DFA" w:rsidRPr="00590DFA">
              <w:rPr>
                <w:color w:val="000000"/>
                <w:sz w:val="24"/>
                <w:szCs w:val="24"/>
              </w:rPr>
              <w:t>фактов вымогательства, сбора денег и других проявлений коррупции</w:t>
            </w:r>
            <w:r w:rsidR="00590DFA" w:rsidRPr="00590DFA">
              <w:rPr>
                <w:sz w:val="24"/>
                <w:szCs w:val="24"/>
              </w:rPr>
              <w:t xml:space="preserve"> осуществляется. Фактов нарушения не выявлено: фактов сбора</w:t>
            </w:r>
            <w:proofErr w:type="gramStart"/>
            <w:r w:rsidR="00590DFA" w:rsidRPr="00590DFA">
              <w:rPr>
                <w:sz w:val="24"/>
                <w:szCs w:val="24"/>
              </w:rPr>
              <w:t xml:space="preserve"> ,</w:t>
            </w:r>
            <w:proofErr w:type="gramEnd"/>
            <w:r w:rsidR="00590DFA" w:rsidRPr="00590DFA">
              <w:rPr>
                <w:sz w:val="24"/>
                <w:szCs w:val="24"/>
              </w:rPr>
              <w:t xml:space="preserve"> вымогательства </w:t>
            </w:r>
            <w:r w:rsidR="00590DFA">
              <w:rPr>
                <w:sz w:val="24"/>
                <w:szCs w:val="24"/>
              </w:rPr>
              <w:t>не зафиксировано.</w:t>
            </w:r>
          </w:p>
          <w:p w:rsidR="00641A19" w:rsidRPr="00590DFA" w:rsidRDefault="00641A19" w:rsidP="00D209BE">
            <w:pPr>
              <w:jc w:val="both"/>
              <w:rPr>
                <w:sz w:val="24"/>
                <w:szCs w:val="24"/>
              </w:rPr>
            </w:pPr>
          </w:p>
        </w:tc>
      </w:tr>
      <w:tr w:rsidR="00641A19" w:rsidRPr="00590DFA" w:rsidTr="00D209BE">
        <w:tc>
          <w:tcPr>
            <w:tcW w:w="1668" w:type="dxa"/>
          </w:tcPr>
          <w:p w:rsidR="00641A19" w:rsidRPr="00590DFA" w:rsidRDefault="00590DFA" w:rsidP="00D209BE">
            <w:pPr>
              <w:jc w:val="center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>28.03.2022 г.</w:t>
            </w:r>
          </w:p>
        </w:tc>
        <w:tc>
          <w:tcPr>
            <w:tcW w:w="3969" w:type="dxa"/>
          </w:tcPr>
          <w:p w:rsidR="00641A19" w:rsidRPr="00590DFA" w:rsidRDefault="00641A19" w:rsidP="00D209BE">
            <w:pPr>
              <w:jc w:val="both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 xml:space="preserve">1. Анализ </w:t>
            </w:r>
            <w:proofErr w:type="gramStart"/>
            <w:r w:rsidRPr="00590DFA">
              <w:rPr>
                <w:sz w:val="24"/>
                <w:szCs w:val="24"/>
              </w:rPr>
              <w:t>эффективности использования средств бюджета Республики Коми</w:t>
            </w:r>
            <w:proofErr w:type="gramEnd"/>
            <w:r w:rsidRPr="00590DFA">
              <w:rPr>
                <w:sz w:val="24"/>
                <w:szCs w:val="24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учреждения.</w:t>
            </w:r>
          </w:p>
          <w:p w:rsidR="00590DFA" w:rsidRPr="00590DFA" w:rsidRDefault="00590DFA" w:rsidP="00D209BE">
            <w:pPr>
              <w:jc w:val="both"/>
              <w:rPr>
                <w:sz w:val="24"/>
                <w:szCs w:val="24"/>
              </w:rPr>
            </w:pPr>
          </w:p>
          <w:p w:rsidR="00641A19" w:rsidRPr="00590DFA" w:rsidRDefault="00641A19" w:rsidP="00D209BE">
            <w:pPr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>2. Обеспечение соблюдений правил приема, перевода и отчисления обучающихся из МБОУ  «ООШ» с. Усть-Лыжа</w:t>
            </w:r>
            <w:r w:rsidR="00590DFA" w:rsidRPr="00590DFA">
              <w:rPr>
                <w:sz w:val="24"/>
                <w:szCs w:val="24"/>
              </w:rPr>
              <w:t>.</w:t>
            </w:r>
          </w:p>
          <w:p w:rsidR="00590DFA" w:rsidRPr="00590DFA" w:rsidRDefault="00590DFA" w:rsidP="00D209BE">
            <w:pPr>
              <w:rPr>
                <w:sz w:val="24"/>
                <w:szCs w:val="24"/>
              </w:rPr>
            </w:pPr>
          </w:p>
          <w:p w:rsidR="00590DFA" w:rsidRPr="00590DFA" w:rsidRDefault="00590DFA" w:rsidP="00D209BE">
            <w:pPr>
              <w:rPr>
                <w:sz w:val="24"/>
                <w:szCs w:val="24"/>
              </w:rPr>
            </w:pPr>
          </w:p>
          <w:p w:rsidR="00590DFA" w:rsidRPr="00590DFA" w:rsidRDefault="00590DFA" w:rsidP="00D209BE">
            <w:pPr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>3. Обзор правоприменительной практики за 4 квартал 2021 года</w:t>
            </w:r>
          </w:p>
          <w:p w:rsidR="00641A19" w:rsidRPr="00590DFA" w:rsidRDefault="00641A19" w:rsidP="00D209BE">
            <w:pPr>
              <w:jc w:val="both"/>
              <w:rPr>
                <w:sz w:val="24"/>
                <w:szCs w:val="24"/>
              </w:rPr>
            </w:pPr>
          </w:p>
          <w:p w:rsidR="00641A19" w:rsidRPr="00590DFA" w:rsidRDefault="00641A19" w:rsidP="00D20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641A19" w:rsidRPr="00590DFA" w:rsidRDefault="00590DFA" w:rsidP="00D209BE">
            <w:pPr>
              <w:jc w:val="both"/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lastRenderedPageBreak/>
              <w:t xml:space="preserve">1. Признать, </w:t>
            </w:r>
            <w:r w:rsidR="00641A19" w:rsidRPr="00590DFA">
              <w:rPr>
                <w:sz w:val="24"/>
                <w:szCs w:val="24"/>
              </w:rPr>
              <w:t xml:space="preserve"> нарушений при использовании средств бюджета Республики Коми при определении поставщиков (подрядчиков, исполнителей) на поставки товаров, выполнение работ, оказание услуг для нужд учреждения, не выявлено</w:t>
            </w:r>
          </w:p>
          <w:p w:rsidR="00641A19" w:rsidRPr="00590DFA" w:rsidRDefault="00641A19" w:rsidP="00D209BE">
            <w:pPr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 xml:space="preserve">2. Признать, что за отчетный период нарушений в соблюдении правил приема, перевода и </w:t>
            </w:r>
            <w:proofErr w:type="gramStart"/>
            <w:r w:rsidRPr="00590DFA">
              <w:rPr>
                <w:sz w:val="24"/>
                <w:szCs w:val="24"/>
              </w:rPr>
              <w:t>отчисления</w:t>
            </w:r>
            <w:proofErr w:type="gramEnd"/>
            <w:r w:rsidRPr="00590DFA">
              <w:rPr>
                <w:sz w:val="24"/>
                <w:szCs w:val="24"/>
              </w:rPr>
              <w:t xml:space="preserve"> обучающихся из МБОУ  «ООШ» с. Усть-Лыжа, не выявлено.</w:t>
            </w:r>
          </w:p>
          <w:p w:rsidR="00641A19" w:rsidRPr="00590DFA" w:rsidRDefault="00641A19" w:rsidP="00D209BE">
            <w:pPr>
              <w:rPr>
                <w:sz w:val="24"/>
                <w:szCs w:val="24"/>
              </w:rPr>
            </w:pPr>
          </w:p>
          <w:p w:rsidR="00641A19" w:rsidRPr="00590DFA" w:rsidRDefault="00641A19" w:rsidP="00641A19">
            <w:pPr>
              <w:rPr>
                <w:sz w:val="24"/>
                <w:szCs w:val="24"/>
              </w:rPr>
            </w:pPr>
            <w:r w:rsidRPr="00590DFA">
              <w:rPr>
                <w:sz w:val="24"/>
                <w:szCs w:val="24"/>
              </w:rPr>
              <w:t xml:space="preserve">3. Информацию  правоприменительной практики </w:t>
            </w:r>
            <w:r w:rsidR="00590DFA" w:rsidRPr="00590DFA">
              <w:rPr>
                <w:sz w:val="24"/>
                <w:szCs w:val="24"/>
              </w:rPr>
              <w:t xml:space="preserve">за 4 квартал 2021 года </w:t>
            </w:r>
            <w:r w:rsidRPr="00590DFA">
              <w:rPr>
                <w:sz w:val="24"/>
                <w:szCs w:val="24"/>
              </w:rPr>
              <w:t xml:space="preserve">принять к </w:t>
            </w:r>
            <w:r w:rsidRPr="00590DFA">
              <w:rPr>
                <w:sz w:val="24"/>
                <w:szCs w:val="24"/>
              </w:rPr>
              <w:lastRenderedPageBreak/>
              <w:t>сведению.</w:t>
            </w:r>
          </w:p>
          <w:p w:rsidR="00641A19" w:rsidRPr="00590DFA" w:rsidRDefault="00641A19" w:rsidP="00D209BE">
            <w:pPr>
              <w:jc w:val="both"/>
              <w:rPr>
                <w:sz w:val="24"/>
                <w:szCs w:val="24"/>
              </w:rPr>
            </w:pPr>
          </w:p>
        </w:tc>
      </w:tr>
    </w:tbl>
    <w:p w:rsidR="00514911" w:rsidRDefault="00514911" w:rsidP="00514911">
      <w:pPr>
        <w:jc w:val="center"/>
        <w:rPr>
          <w:b/>
          <w:sz w:val="24"/>
          <w:szCs w:val="24"/>
        </w:rPr>
      </w:pPr>
    </w:p>
    <w:p w:rsidR="00641A19" w:rsidRPr="00514911" w:rsidRDefault="00641A19" w:rsidP="00514911">
      <w:pPr>
        <w:jc w:val="center"/>
        <w:rPr>
          <w:b/>
          <w:sz w:val="24"/>
          <w:szCs w:val="24"/>
        </w:rPr>
        <w:sectPr w:rsidR="00641A19" w:rsidRPr="00514911" w:rsidSect="005149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p w:rsidR="000344C7" w:rsidRDefault="000344C7"/>
    <w:sectPr w:rsidR="000344C7" w:rsidSect="00F2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B54"/>
    <w:multiLevelType w:val="multilevel"/>
    <w:tmpl w:val="6A826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3432E"/>
    <w:multiLevelType w:val="multilevel"/>
    <w:tmpl w:val="EA3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06ADD"/>
    <w:multiLevelType w:val="multilevel"/>
    <w:tmpl w:val="02AE3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C7"/>
    <w:rsid w:val="00002168"/>
    <w:rsid w:val="0002149B"/>
    <w:rsid w:val="000344C7"/>
    <w:rsid w:val="000503B8"/>
    <w:rsid w:val="000A7A9C"/>
    <w:rsid w:val="00115488"/>
    <w:rsid w:val="00163128"/>
    <w:rsid w:val="001B7E6D"/>
    <w:rsid w:val="00212CBB"/>
    <w:rsid w:val="002F7047"/>
    <w:rsid w:val="00310DA1"/>
    <w:rsid w:val="00390E72"/>
    <w:rsid w:val="00397D45"/>
    <w:rsid w:val="004666DF"/>
    <w:rsid w:val="004F26D6"/>
    <w:rsid w:val="004F73B0"/>
    <w:rsid w:val="0051339B"/>
    <w:rsid w:val="00514911"/>
    <w:rsid w:val="00590DFA"/>
    <w:rsid w:val="00607B96"/>
    <w:rsid w:val="00641A19"/>
    <w:rsid w:val="006E7A65"/>
    <w:rsid w:val="00762FFE"/>
    <w:rsid w:val="00774B29"/>
    <w:rsid w:val="007C6C8A"/>
    <w:rsid w:val="00890346"/>
    <w:rsid w:val="008E5D23"/>
    <w:rsid w:val="009D0622"/>
    <w:rsid w:val="00A61EF1"/>
    <w:rsid w:val="00A75F45"/>
    <w:rsid w:val="00BE50CA"/>
    <w:rsid w:val="00C26004"/>
    <w:rsid w:val="00C307F4"/>
    <w:rsid w:val="00CA2C8C"/>
    <w:rsid w:val="00CB4101"/>
    <w:rsid w:val="00CF044B"/>
    <w:rsid w:val="00F10C3A"/>
    <w:rsid w:val="00F2457B"/>
    <w:rsid w:val="00F2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4C7"/>
    <w:rPr>
      <w:color w:val="0000FF"/>
      <w:u w:val="single"/>
    </w:rPr>
  </w:style>
  <w:style w:type="character" w:customStyle="1" w:styleId="extended-textshort">
    <w:name w:val="extended-text__short"/>
    <w:basedOn w:val="a0"/>
    <w:rsid w:val="000344C7"/>
  </w:style>
  <w:style w:type="paragraph" w:styleId="a5">
    <w:name w:val="Balloon Text"/>
    <w:basedOn w:val="a"/>
    <w:link w:val="a6"/>
    <w:uiPriority w:val="99"/>
    <w:semiHidden/>
    <w:unhideWhenUsed/>
    <w:rsid w:val="000A7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Home</cp:lastModifiedBy>
  <cp:revision>2</cp:revision>
  <cp:lastPrinted>2022-03-31T13:40:00Z</cp:lastPrinted>
  <dcterms:created xsi:type="dcterms:W3CDTF">2023-11-25T07:00:00Z</dcterms:created>
  <dcterms:modified xsi:type="dcterms:W3CDTF">2023-11-25T07:00:00Z</dcterms:modified>
</cp:coreProperties>
</file>